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30" w:rsidRPr="003646E5" w:rsidRDefault="003646E5" w:rsidP="00724830">
      <w:pPr>
        <w:rPr>
          <w:rFonts w:ascii="Tw Cen MT" w:hAnsi="Tw Cen MT"/>
          <w:b/>
          <w:sz w:val="24"/>
          <w:szCs w:val="24"/>
          <w:lang w:val="se-NO"/>
        </w:rPr>
      </w:pPr>
      <w:r w:rsidRPr="003646E5">
        <w:rPr>
          <w:rFonts w:ascii="Tw Cen MT" w:hAnsi="Tw Cen MT"/>
          <w:b/>
          <w:sz w:val="24"/>
          <w:szCs w:val="24"/>
          <w:lang w:val="se-NO"/>
        </w:rPr>
        <w:t>GÁVNNADAN</w:t>
      </w:r>
      <w:r w:rsidR="00724830" w:rsidRPr="003646E5">
        <w:rPr>
          <w:rFonts w:ascii="Tw Cen MT" w:hAnsi="Tw Cen MT"/>
          <w:b/>
          <w:sz w:val="24"/>
          <w:szCs w:val="24"/>
        </w:rPr>
        <w:t>PL</w:t>
      </w:r>
      <w:r w:rsidR="00724830" w:rsidRPr="003646E5">
        <w:rPr>
          <w:rFonts w:ascii="Tw Cen MT" w:hAnsi="Tw Cen MT"/>
          <w:b/>
          <w:sz w:val="24"/>
          <w:szCs w:val="24"/>
          <w:lang w:val="se-NO"/>
        </w:rPr>
        <w:t>ÁNA ČAKČAT 2019</w:t>
      </w:r>
    </w:p>
    <w:p w:rsidR="00724830" w:rsidRPr="003646E5" w:rsidRDefault="00724830" w:rsidP="00724830">
      <w:pPr>
        <w:rPr>
          <w:rFonts w:ascii="Tw Cen MT" w:hAnsi="Tw Cen MT"/>
          <w:lang w:val="se-NO"/>
        </w:rPr>
      </w:pPr>
      <w:r w:rsidRPr="003646E5">
        <w:rPr>
          <w:rFonts w:ascii="Tw Cen MT" w:hAnsi="Tw Cen MT"/>
          <w:lang w:val="se-NO"/>
        </w:rPr>
        <w:t xml:space="preserve">KURSSAT:  </w:t>
      </w:r>
    </w:p>
    <w:p w:rsidR="00724830" w:rsidRPr="002A0A6A" w:rsidRDefault="00724830" w:rsidP="00724830">
      <w:pPr>
        <w:rPr>
          <w:rFonts w:ascii="Tw Cen MT" w:hAnsi="Tw Cen MT"/>
          <w:color w:val="000000" w:themeColor="text1"/>
          <w:lang w:val="se-NO"/>
        </w:rPr>
      </w:pPr>
      <w:r w:rsidRPr="002A0A6A">
        <w:rPr>
          <w:rFonts w:ascii="Tw Cen MT" w:hAnsi="Tw Cen MT"/>
          <w:color w:val="1F3864" w:themeColor="accent5" w:themeShade="80"/>
          <w:lang w:val="se-NO"/>
        </w:rPr>
        <w:t>DUO142  Duddjon ja sámegiella</w:t>
      </w:r>
      <w:r w:rsidR="002A0A6A" w:rsidRPr="002A0A6A">
        <w:rPr>
          <w:rFonts w:ascii="Tw Cen MT" w:hAnsi="Tw Cen MT"/>
          <w:color w:val="1F3864" w:themeColor="accent5" w:themeShade="80"/>
          <w:lang w:val="se-NO"/>
        </w:rPr>
        <w:t>,</w:t>
      </w:r>
      <w:r w:rsidRPr="002A0A6A">
        <w:rPr>
          <w:rFonts w:ascii="Tw Cen MT" w:hAnsi="Tw Cen MT"/>
          <w:color w:val="1F3864" w:themeColor="accent5" w:themeShade="80"/>
          <w:lang w:val="se-NO"/>
        </w:rPr>
        <w:t xml:space="preserve"> 15 </w:t>
      </w:r>
      <w:proofErr w:type="spellStart"/>
      <w:r w:rsidRPr="002A0A6A">
        <w:rPr>
          <w:rFonts w:ascii="Tw Cen MT" w:hAnsi="Tw Cen MT"/>
          <w:color w:val="1F3864" w:themeColor="accent5" w:themeShade="80"/>
          <w:lang w:val="se-NO"/>
        </w:rPr>
        <w:t>oč</w:t>
      </w:r>
      <w:proofErr w:type="spellEnd"/>
    </w:p>
    <w:p w:rsidR="00724830" w:rsidRPr="002A0A6A" w:rsidRDefault="00724830" w:rsidP="00724830">
      <w:pPr>
        <w:rPr>
          <w:rFonts w:ascii="Tw Cen MT" w:hAnsi="Tw Cen MT"/>
          <w:color w:val="538135" w:themeColor="accent6" w:themeShade="BF"/>
          <w:lang w:val="se-NO"/>
        </w:rPr>
      </w:pPr>
      <w:r w:rsidRPr="002A0A6A">
        <w:rPr>
          <w:rFonts w:ascii="Tw Cen MT" w:hAnsi="Tw Cen MT"/>
          <w:color w:val="538135" w:themeColor="accent6" w:themeShade="BF"/>
          <w:lang w:val="se-NO"/>
        </w:rPr>
        <w:t>DUO144 Duodji ja haddebidjan</w:t>
      </w:r>
      <w:r w:rsidR="002A0A6A" w:rsidRPr="002A0A6A">
        <w:rPr>
          <w:rFonts w:ascii="Tw Cen MT" w:hAnsi="Tw Cen MT"/>
          <w:color w:val="538135" w:themeColor="accent6" w:themeShade="BF"/>
          <w:lang w:val="se-NO"/>
        </w:rPr>
        <w:t>,</w:t>
      </w:r>
      <w:r w:rsidRPr="002A0A6A">
        <w:rPr>
          <w:rFonts w:ascii="Tw Cen MT" w:hAnsi="Tw Cen MT"/>
          <w:color w:val="538135" w:themeColor="accent6" w:themeShade="BF"/>
          <w:lang w:val="se-NO"/>
        </w:rPr>
        <w:t xml:space="preserve"> 5 </w:t>
      </w:r>
      <w:proofErr w:type="spellStart"/>
      <w:r w:rsidRPr="002A0A6A">
        <w:rPr>
          <w:rFonts w:ascii="Tw Cen MT" w:hAnsi="Tw Cen MT"/>
          <w:color w:val="538135" w:themeColor="accent6" w:themeShade="BF"/>
          <w:lang w:val="se-NO"/>
        </w:rPr>
        <w:t>oč</w:t>
      </w:r>
      <w:proofErr w:type="spellEnd"/>
    </w:p>
    <w:p w:rsidR="00724830" w:rsidRPr="002A0A6A" w:rsidRDefault="00724830" w:rsidP="00724830">
      <w:pPr>
        <w:rPr>
          <w:rFonts w:ascii="Tw Cen MT" w:hAnsi="Tw Cen MT"/>
          <w:color w:val="ED7D31" w:themeColor="accent2"/>
          <w:lang w:val="se-NO"/>
        </w:rPr>
      </w:pPr>
      <w:r w:rsidRPr="002A0A6A">
        <w:rPr>
          <w:rFonts w:ascii="Tw Cen MT" w:hAnsi="Tw Cen MT"/>
          <w:color w:val="ED7D31" w:themeColor="accent2"/>
          <w:lang w:val="se-NO"/>
        </w:rPr>
        <w:t>DUO140 Duoji ja hábmema lágidit almmolašvuhtii</w:t>
      </w:r>
      <w:r w:rsidR="002A0A6A" w:rsidRPr="002A0A6A">
        <w:rPr>
          <w:rFonts w:ascii="Tw Cen MT" w:hAnsi="Tw Cen MT"/>
          <w:color w:val="ED7D31" w:themeColor="accent2"/>
          <w:lang w:val="se-NO"/>
        </w:rPr>
        <w:t>,</w:t>
      </w:r>
      <w:r w:rsidRPr="002A0A6A">
        <w:rPr>
          <w:rFonts w:ascii="Tw Cen MT" w:hAnsi="Tw Cen MT"/>
          <w:color w:val="ED7D31" w:themeColor="accent2"/>
          <w:lang w:val="se-NO"/>
        </w:rPr>
        <w:t xml:space="preserve"> 10 </w:t>
      </w:r>
      <w:proofErr w:type="spellStart"/>
      <w:r w:rsidRPr="002A0A6A">
        <w:rPr>
          <w:rFonts w:ascii="Tw Cen MT" w:hAnsi="Tw Cen MT"/>
          <w:color w:val="ED7D31" w:themeColor="accent2"/>
          <w:lang w:val="se-NO"/>
        </w:rPr>
        <w:t>oč</w:t>
      </w:r>
      <w:bookmarkStart w:id="0" w:name="_GoBack"/>
      <w:bookmarkEnd w:id="0"/>
      <w:proofErr w:type="spellEnd"/>
    </w:p>
    <w:tbl>
      <w:tblPr>
        <w:tblW w:w="14004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26"/>
        <w:gridCol w:w="992"/>
        <w:gridCol w:w="1276"/>
        <w:gridCol w:w="2924"/>
        <w:gridCol w:w="1328"/>
        <w:gridCol w:w="992"/>
        <w:gridCol w:w="851"/>
        <w:gridCol w:w="850"/>
        <w:gridCol w:w="993"/>
        <w:gridCol w:w="2295"/>
        <w:gridCol w:w="546"/>
        <w:gridCol w:w="531"/>
      </w:tblGrid>
      <w:tr w:rsidR="00724830" w:rsidRPr="003646E5" w:rsidTr="003C5E03">
        <w:trPr>
          <w:trHeight w:val="375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  <w:lang w:val="se-NO"/>
              </w:rPr>
            </w:pPr>
            <w:r w:rsidRPr="003646E5">
              <w:rPr>
                <w:rFonts w:ascii="Tw Cen MT" w:eastAsia="Times New Roman" w:hAnsi="Tw Cen MT" w:cs="Times New Roman"/>
                <w:sz w:val="18"/>
                <w:szCs w:val="18"/>
                <w:lang w:val="se-NO"/>
              </w:rPr>
              <w:t xml:space="preserve">Rievdadusat galget dieđihuvvon studeanttaide 2 vahkku ovdal. </w:t>
            </w:r>
          </w:p>
        </w:tc>
      </w:tr>
      <w:tr w:rsidR="00F100CD" w:rsidRPr="003646E5" w:rsidTr="00F100CD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se-NO"/>
              </w:rPr>
            </w:pPr>
          </w:p>
        </w:tc>
      </w:tr>
      <w:tr w:rsidR="00724830" w:rsidRPr="003646E5" w:rsidTr="00F100CD">
        <w:trPr>
          <w:trHeight w:val="39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  <w:proofErr w:type="spellStart"/>
            <w:r w:rsidRPr="003646E5">
              <w:rPr>
                <w:rFonts w:ascii="Tw Cen MT" w:eastAsia="Times New Roman" w:hAnsi="Tw Cen MT" w:cs="Times New Roman"/>
                <w:sz w:val="18"/>
                <w:szCs w:val="18"/>
              </w:rPr>
              <w:t>Eksámen</w:t>
            </w:r>
            <w:proofErr w:type="spellEnd"/>
            <w:r w:rsidRPr="003646E5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</w:t>
            </w:r>
            <w:proofErr w:type="spellStart"/>
            <w:r w:rsidRPr="003646E5">
              <w:rPr>
                <w:rFonts w:ascii="Tw Cen MT" w:eastAsia="Times New Roman" w:hAnsi="Tw Cen MT" w:cs="Times New Roman"/>
                <w:sz w:val="18"/>
                <w:szCs w:val="18"/>
              </w:rPr>
              <w:t>merkejuvvo</w:t>
            </w:r>
            <w:proofErr w:type="spellEnd"/>
            <w:r w:rsidRPr="003646E5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</w:t>
            </w:r>
            <w:proofErr w:type="spellStart"/>
            <w:r w:rsidRPr="003646E5">
              <w:rPr>
                <w:rFonts w:ascii="Tw Cen MT" w:eastAsia="Times New Roman" w:hAnsi="Tw Cen MT" w:cs="Times New Roman"/>
                <w:sz w:val="18"/>
                <w:szCs w:val="18"/>
              </w:rPr>
              <w:t>ivnniin</w:t>
            </w:r>
            <w:proofErr w:type="spellEnd"/>
            <w:r w:rsidRPr="003646E5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- </w:t>
            </w:r>
            <w:proofErr w:type="spellStart"/>
            <w:r w:rsidRPr="003646E5">
              <w:rPr>
                <w:rFonts w:ascii="Tw Cen MT" w:eastAsia="Times New Roman" w:hAnsi="Tw Cen MT" w:cs="Times New Roman"/>
                <w:color w:val="FF0000"/>
                <w:sz w:val="18"/>
                <w:szCs w:val="18"/>
              </w:rPr>
              <w:t>Eksámen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  <w:lang w:val="se-NO"/>
              </w:rPr>
            </w:pPr>
            <w:r w:rsidRPr="003646E5">
              <w:rPr>
                <w:rFonts w:ascii="Tw Cen MT" w:eastAsia="Times New Roman" w:hAnsi="Tw Cen MT" w:cs="Times New Roman"/>
                <w:sz w:val="18"/>
                <w:szCs w:val="18"/>
                <w:lang w:val="se-NO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646E5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5E3320" w:rsidTr="00F100CD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Beaivi</w:t>
            </w:r>
            <w:r w:rsidR="002A0A6A"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Áigi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: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Oahppoovttodaga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namma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/</w:t>
            </w: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fáddá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/</w:t>
            </w: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sisdoallu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: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Oahppoovtto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-daga koda</w:t>
            </w:r>
          </w:p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206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2060"/>
                <w:lang w:val="se-NO"/>
              </w:rPr>
              <w:t>DUO142</w:t>
            </w:r>
          </w:p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ED7D31" w:themeColor="accent2"/>
                <w:lang w:val="se-NO"/>
              </w:rPr>
            </w:pPr>
            <w:r w:rsidRPr="002A0A6A">
              <w:rPr>
                <w:rFonts w:ascii="Tw Cen MT" w:eastAsia="Times New Roman" w:hAnsi="Tw Cen MT" w:cs="Times New Roman"/>
                <w:b/>
                <w:bCs/>
                <w:color w:val="ED7D31" w:themeColor="accent2"/>
                <w:lang w:val="se-NO"/>
              </w:rPr>
              <w:t>DUO140</w:t>
            </w:r>
          </w:p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2F5496" w:themeColor="accent5" w:themeShade="BF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Oahpa-headdji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3C5E03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  <w:t>Logal-dallan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4830" w:rsidRPr="003C5E03" w:rsidRDefault="003C5E03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  <w:t>Baga-dallan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Latnja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Mearkkašumit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lohkamušat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áigemearit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00CD" w:rsidRPr="005E3320" w:rsidTr="00F100CD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12.8.19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100CD" w:rsidRPr="005E3320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13.8.19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100CD" w:rsidRPr="005E3320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lang w:val="en-US"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</w:rPr>
              <w:t>Čakčalohkanbadji</w:t>
            </w:r>
            <w:proofErr w:type="spellEnd"/>
            <w:r w:rsidRPr="003C5E03">
              <w:rPr>
                <w:rFonts w:ascii="Tw Cen MT" w:eastAsia="Times New Roman" w:hAnsi="Tw Cen MT" w:cs="Times New Roman"/>
              </w:rPr>
              <w:t xml:space="preserve"> </w:t>
            </w:r>
            <w:proofErr w:type="spellStart"/>
            <w:r w:rsidRPr="003C5E03">
              <w:rPr>
                <w:rFonts w:ascii="Tw Cen MT" w:eastAsia="Times New Roman" w:hAnsi="Tw Cen MT" w:cs="Times New Roman"/>
              </w:rPr>
              <w:t>álgá</w:t>
            </w:r>
            <w:proofErr w:type="spellEnd"/>
            <w:r w:rsidRPr="003C5E03">
              <w:rPr>
                <w:rFonts w:ascii="Tw Cen MT" w:eastAsia="Times New Roman" w:hAnsi="Tw Cen MT" w:cs="Times New Roman"/>
              </w:rPr>
              <w:t>!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100CD" w:rsidRPr="005E3320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15.8.19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 xml:space="preserve">Britta Marakatt Labba gudneseminára ja čájáhus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>Eaktodáhtolaš searvan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100CD" w:rsidRPr="005E3320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16.8.19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100CD" w:rsidRPr="005E3320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17.8.1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F100CD" w:rsidRPr="005E3320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18.8.1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F100CD" w:rsidRPr="005E3320" w:rsidTr="00F100CD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19.8.19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3C5E03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Álggahus</w:t>
            </w:r>
          </w:p>
          <w:p w:rsidR="00724830" w:rsidRPr="000906D0" w:rsidRDefault="000906D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proofErr w:type="spellStart"/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P</w:t>
            </w:r>
            <w:r w:rsidR="00724830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ortfolio</w:t>
            </w:r>
            <w:proofErr w:type="spellEnd"/>
          </w:p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Bargovuogit ja daid čoavdin, sihkka</w:t>
            </w:r>
            <w:r w:rsid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r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vuođakursa</w:t>
            </w:r>
          </w:p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 </w:t>
            </w:r>
            <w:r w:rsid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C5E03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3C5E03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proofErr w:type="spellStart"/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Dud-djohat</w:t>
            </w:r>
            <w:proofErr w:type="spellEnd"/>
            <w:r w:rsidR="00724830"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5E3320" w:rsidRDefault="00724830" w:rsidP="003646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20.8.19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CF3861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4"/>
                <w:szCs w:val="24"/>
              </w:rPr>
            </w:pPr>
          </w:p>
        </w:tc>
      </w:tr>
      <w:tr w:rsidR="000906D0" w:rsidRPr="003C5E03" w:rsidTr="003646E5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21.8.19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rFonts w:ascii="Tw Cen MT" w:hAnsi="Tw Cen MT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CF3861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22.8.1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rFonts w:ascii="Tw Cen MT" w:hAnsi="Tw Cen MT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CF3861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23.8.19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24.8.1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25.8.19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26.8.19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27.8.19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F100CD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Oahppojagi a</w:t>
            </w:r>
            <w:r w:rsidR="00724830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lmmolaš rahpan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F100CD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proofErr w:type="spellStart"/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Sáhka-skáidi</w:t>
            </w:r>
            <w:proofErr w:type="spellEnd"/>
            <w:r w:rsidR="00724830"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Sierra prográmma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5352A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29.8.19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5352A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30.8.19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5352A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31.8.19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26415C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26415C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4.9.19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26415C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5.9.19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894260" w:rsidP="000906D0">
            <w:pPr>
              <w:rPr>
                <w:color w:val="002060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0900-12</w:t>
            </w:r>
            <w:r w:rsidR="000906D0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26415C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6.9.19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7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.</w:t>
            </w:r>
            <w:r w:rsidRPr="003C5E03">
              <w:rPr>
                <w:rFonts w:ascii="Tw Cen MT" w:eastAsia="Times New Roman" w:hAnsi="Tw Cen MT" w:cs="Times New Roman"/>
              </w:rPr>
              <w:t>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8</w:t>
            </w:r>
            <w:r w:rsidRPr="003C5E03">
              <w:rPr>
                <w:rFonts w:ascii="Tw Cen MT" w:eastAsia="Times New Roman" w:hAnsi="Tw Cen MT" w:cs="Times New Roman"/>
                <w:color w:val="FF0000"/>
              </w:rPr>
              <w:t>.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9</w:t>
            </w:r>
            <w:r w:rsidRPr="003C5E03">
              <w:rPr>
                <w:rFonts w:ascii="Tw Cen MT" w:eastAsia="Times New Roman" w:hAnsi="Tw Cen MT" w:cs="Times New Roman"/>
                <w:color w:val="FF0000"/>
              </w:rPr>
              <w:t>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9.9.19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2168E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10.9.19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2168E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11.9.19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2168E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2</w:t>
            </w:r>
            <w:r w:rsidRPr="003C5E03">
              <w:rPr>
                <w:rFonts w:ascii="Tw Cen MT" w:eastAsia="Times New Roman" w:hAnsi="Tw Cen MT" w:cs="Times New Roman"/>
              </w:rPr>
              <w:t>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894260" w:rsidP="000906D0">
            <w:pPr>
              <w:rPr>
                <w:color w:val="002060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0900-12</w:t>
            </w:r>
            <w:r w:rsidR="000906D0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2168E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13.9.19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15.9.19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16.9.19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6D6BF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17.9.1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6D6BF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18.9.19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6D6BF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19.9.19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20.9.19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22.9.19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23.9.19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24.9.19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3858C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25.9.19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3858C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26.9.19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3858C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27.9.19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89426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0900-12</w:t>
            </w:r>
            <w:r w:rsidR="000906D0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3858C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29.9.19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30.9.19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4.10.19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89426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5.10.19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6.10.19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7.10.19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89426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8.10.19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7F43F5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9.10.19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7F43F5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0</w:t>
            </w:r>
            <w:r w:rsidRPr="003C5E03">
              <w:rPr>
                <w:rFonts w:ascii="Tw Cen MT" w:eastAsia="Times New Roman" w:hAnsi="Tw Cen MT" w:cs="Times New Roman"/>
              </w:rPr>
              <w:t>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7F43F5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0906D0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0906D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11.10.19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="00894260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89426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89426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7F43F5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4830" w:rsidRPr="000906D0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0906D0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>12</w:t>
            </w:r>
            <w:r w:rsidRPr="003C5E03">
              <w:rPr>
                <w:rFonts w:ascii="Tw Cen MT" w:eastAsia="Times New Roman" w:hAnsi="Tw Cen MT" w:cs="Times New Roman"/>
              </w:rPr>
              <w:t>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13.10.19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00CD" w:rsidRPr="003C5E03" w:rsidRDefault="00F100CD" w:rsidP="00F100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00CD" w:rsidRPr="003C5E03" w:rsidRDefault="00F100CD" w:rsidP="00F100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0CD" w:rsidRPr="003646E5" w:rsidRDefault="00F100CD" w:rsidP="00F100CD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0CD" w:rsidRPr="003646E5" w:rsidRDefault="00F100CD" w:rsidP="00F100CD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0CD" w:rsidRPr="003646E5" w:rsidRDefault="003646E5" w:rsidP="00F100CD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0CD" w:rsidRPr="003C5E03" w:rsidRDefault="00F100CD" w:rsidP="00F100CD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0CD" w:rsidRPr="003C5E03" w:rsidRDefault="00F100CD" w:rsidP="00F100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0CD" w:rsidRPr="003C5E03" w:rsidRDefault="00F100CD" w:rsidP="00F100CD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0CD" w:rsidRPr="003C5E03" w:rsidRDefault="00F100CD" w:rsidP="00F100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CD" w:rsidRPr="003C5E03" w:rsidRDefault="00F100CD" w:rsidP="00F100CD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CD" w:rsidRPr="003C5E03" w:rsidRDefault="00F100CD" w:rsidP="00F100CD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15.10.19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646E5" w:rsidRDefault="003646E5" w:rsidP="003646E5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646E5" w:rsidRDefault="003646E5" w:rsidP="003646E5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>
            <w:r w:rsidRPr="007A3510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646E5" w:rsidRDefault="003646E5" w:rsidP="003646E5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646E5" w:rsidRDefault="003646E5" w:rsidP="003646E5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>
            <w:r w:rsidRPr="007A3510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17.10.19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646E5" w:rsidRDefault="003646E5" w:rsidP="003646E5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646E5" w:rsidRDefault="003646E5" w:rsidP="003646E5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>
            <w:r w:rsidRPr="007A3510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18.10.19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646E5" w:rsidRDefault="003646E5" w:rsidP="003646E5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646E5" w:rsidRDefault="003646E5" w:rsidP="003646E5">
            <w:pPr>
              <w:rPr>
                <w:color w:val="538135" w:themeColor="accent6" w:themeShade="BF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>
            <w:r w:rsidRPr="007A3510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19.10.1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lang w:val="se-NO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20.10.19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894260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1B412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0" w:rsidRDefault="00894260" w:rsidP="00894260">
            <w:r w:rsidRPr="00163FEE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075ED1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89426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22.10.19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1B412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0" w:rsidRDefault="00894260" w:rsidP="00894260">
            <w:r w:rsidRPr="00163FEE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075ED1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89426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23.10.19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1B412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163FEE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075ED1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89426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24.10.19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1B412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163FEE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075ED1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89426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25.10.1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1B412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163FEE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Default="00894260" w:rsidP="00894260">
            <w:r w:rsidRPr="00075ED1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260" w:rsidRPr="003C5E03" w:rsidRDefault="00894260" w:rsidP="0089426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60" w:rsidRPr="003C5E03" w:rsidRDefault="00894260" w:rsidP="0089426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6</w:t>
            </w:r>
            <w:r w:rsidRPr="003C5E03">
              <w:rPr>
                <w:rFonts w:ascii="Tw Cen MT" w:eastAsia="Times New Roman" w:hAnsi="Tw Cen MT" w:cs="Times New Roman"/>
              </w:rPr>
              <w:t>.10.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1</w:t>
            </w:r>
            <w:r w:rsidRPr="003C5E03">
              <w:rPr>
                <w:rFonts w:ascii="Tw Cen MT" w:eastAsia="Times New Roman" w:hAnsi="Tw Cen MT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27.10.19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  <w:r w:rsidRPr="00F100CD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  <w:r w:rsidRPr="00F100CD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>
            <w:r w:rsidRPr="00BD047B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29.10.19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  <w:r w:rsidRPr="00F100CD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  <w:r w:rsidRPr="00F100CD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>
            <w:r w:rsidRPr="00BD047B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0</w:t>
            </w:r>
            <w:r w:rsidRPr="003C5E03">
              <w:rPr>
                <w:rFonts w:ascii="Tw Cen MT" w:eastAsia="Times New Roman" w:hAnsi="Tw Cen MT" w:cs="Times New Roman"/>
              </w:rPr>
              <w:t>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  <w:r w:rsidRPr="00F100CD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  <w:r w:rsidRPr="00F100CD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>
            <w:r w:rsidRPr="00BD047B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>3</w:t>
            </w:r>
            <w:r w:rsidRPr="003C5E03">
              <w:rPr>
                <w:rFonts w:ascii="Tw Cen MT" w:eastAsia="Times New Roman" w:hAnsi="Tw Cen MT" w:cs="Times New Roman"/>
              </w:rPr>
              <w:t>1.10.19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1.11.19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F100CD" w:rsidRDefault="003646E5" w:rsidP="003646E5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894260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rPr>
                <w:rFonts w:ascii="Tw Cen MT" w:hAnsi="Tw Cen M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3.11.19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2729B8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4.11.19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8" w:rsidRPr="002A0A6A" w:rsidRDefault="002729B8" w:rsidP="002729B8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8" w:rsidRPr="002A0A6A" w:rsidRDefault="002729B8" w:rsidP="002729B8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8" w:rsidRPr="002A0A6A" w:rsidRDefault="003646E5" w:rsidP="002729B8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B8" w:rsidRPr="003C5E03" w:rsidRDefault="002729B8" w:rsidP="002729B8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B8" w:rsidRPr="003C5E03" w:rsidRDefault="002729B8" w:rsidP="002729B8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5.11.19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6.11.19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7.11.19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8.11.19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9.11.19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10.11.19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11.11.19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12.11.19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13.11.19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538135" w:themeColor="accent6" w:themeShade="B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15.11.19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538135" w:themeColor="accent6" w:themeShade="B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16.11.1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17.11.19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19.11.19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20.11.19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22.12.19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23.11.19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rPr>
                <w:rFonts w:ascii="Tw Cen MT" w:hAnsi="Tw Cen MT"/>
                <w:color w:val="ED7D31" w:themeColor="accent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24.11.19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2A0A6A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25.11.19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26.11.19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27.11.19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A0A6A" w:rsidRDefault="003646E5" w:rsidP="003646E5">
            <w:pPr>
              <w:rPr>
                <w:color w:val="ED7D31" w:themeColor="accent2"/>
              </w:rPr>
            </w:pPr>
            <w:r w:rsidRPr="002A0A6A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2729B8" w:rsidRDefault="003646E5" w:rsidP="003646E5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2729B8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B8" w:rsidRPr="003C5E03" w:rsidRDefault="002729B8" w:rsidP="002729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29.11.19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9B8" w:rsidRPr="002729B8" w:rsidRDefault="002729B8" w:rsidP="002729B8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9B8" w:rsidRPr="003C5E03" w:rsidRDefault="002729B8" w:rsidP="00894260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729B8" w:rsidRPr="003C5E03" w:rsidRDefault="002729B8" w:rsidP="00272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B8" w:rsidRPr="003C5E03" w:rsidRDefault="002729B8" w:rsidP="002729B8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B8" w:rsidRPr="003C5E03" w:rsidRDefault="002729B8" w:rsidP="002729B8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30.11.19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646E5" w:rsidRPr="003C5E03" w:rsidTr="003646E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6E5" w:rsidRDefault="003646E5" w:rsidP="003646E5"/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6E5" w:rsidRDefault="003646E5" w:rsidP="003646E5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8942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4.12.19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646E5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5.12.19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Default="003646E5" w:rsidP="003646E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E5" w:rsidRPr="003C5E03" w:rsidRDefault="003646E5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E5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6.12.19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13.00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proofErr w:type="spellStart"/>
            <w:r>
              <w:rPr>
                <w:rFonts w:ascii="Tw Cen MT" w:eastAsia="Times New Roman" w:hAnsi="Tw Cen MT" w:cs="Times New Roman"/>
                <w:color w:val="FF0000"/>
                <w:lang w:val="se-NO"/>
              </w:rPr>
              <w:t>P</w:t>
            </w:r>
            <w:r w:rsidR="00724830"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ortfolie</w:t>
            </w:r>
            <w:proofErr w:type="spellEnd"/>
            <w:r w:rsidR="00724830"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 xml:space="preserve"> sisa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6E5" w:rsidRPr="00894260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</w:pP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  <w:p w:rsidR="00724830" w:rsidRPr="003C5E03" w:rsidRDefault="003646E5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  <w:r w:rsidR="00724830" w:rsidRPr="003646E5">
              <w:rPr>
                <w:rFonts w:ascii="Tw Cen MT" w:eastAsia="Times New Roman" w:hAnsi="Tw Cen MT" w:cs="Times New Roman"/>
                <w:color w:val="538135" w:themeColor="accent6" w:themeShade="BF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7.12.1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8.12.19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9.12.19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r w:rsidRPr="000906D0">
              <w:rPr>
                <w:rFonts w:ascii="Tw Cen MT" w:eastAsia="Times New Roman" w:hAnsi="Tw Cen MT" w:cs="Times New Roman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2729B8" w:rsidRDefault="000906D0" w:rsidP="000906D0">
            <w:pPr>
              <w:rPr>
                <w:color w:val="000000" w:themeColor="text1"/>
              </w:rPr>
            </w:pPr>
            <w:r w:rsidRPr="002729B8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</w:t>
            </w: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89426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</w:pP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  <w:p w:rsidR="000906D0" w:rsidRPr="00F505F4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F505F4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3646E5">
        <w:trPr>
          <w:trHeight w:val="6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r w:rsidRPr="000906D0">
              <w:rPr>
                <w:rFonts w:ascii="Tw Cen MT" w:eastAsia="Times New Roman" w:hAnsi="Tw Cen MT" w:cs="Times New Roman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675F32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</w:t>
            </w: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pPr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</w:pPr>
            <w:r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DUO140</w:t>
            </w:r>
          </w:p>
          <w:p w:rsidR="000906D0" w:rsidRPr="003646E5" w:rsidRDefault="000906D0" w:rsidP="000906D0">
            <w:pPr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</w:pP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11.12.19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r w:rsidRPr="000906D0">
              <w:rPr>
                <w:rFonts w:ascii="Tw Cen MT" w:eastAsia="Times New Roman" w:hAnsi="Tw Cen MT" w:cs="Times New Roman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675F32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</w:t>
            </w: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89426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</w:pP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  <w:p w:rsidR="000906D0" w:rsidRPr="00F505F4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F505F4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r w:rsidRPr="000906D0">
              <w:rPr>
                <w:rFonts w:ascii="Tw Cen MT" w:eastAsia="Times New Roman" w:hAnsi="Tw Cen MT" w:cs="Times New Roman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675F32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Gávnna</w:t>
            </w: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deapmi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894260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</w:pP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  <w:p w:rsidR="000906D0" w:rsidRPr="003646E5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646E5"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  <w:t>DUO144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0906D0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13.12.19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0906D0" w:rsidRDefault="000906D0" w:rsidP="000906D0">
            <w:r w:rsidRPr="000906D0">
              <w:rPr>
                <w:rFonts w:ascii="Tw Cen MT" w:eastAsia="Times New Roman" w:hAnsi="Tw Cen MT" w:cs="Times New Roman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Default="000906D0" w:rsidP="000906D0"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Gávnnadeapmi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646E5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  <w:r w:rsidRPr="00894260">
              <w:rPr>
                <w:rFonts w:ascii="Tw Cen MT" w:eastAsia="Times New Roman" w:hAnsi="Tw Cen MT" w:cs="Times New Roman"/>
                <w:color w:val="ED7D31" w:themeColor="accent2"/>
                <w:lang w:val="se-NO"/>
              </w:rPr>
              <w:t>DUO140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06D0" w:rsidRPr="003C5E03" w:rsidRDefault="000906D0" w:rsidP="000906D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D0" w:rsidRPr="003C5E03" w:rsidRDefault="000906D0" w:rsidP="000906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15.12.19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</w:rPr>
              <w:t>16.12.19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</w:rPr>
              <w:t>17.12.19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18.12.19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19.12.19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20.12.19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>Čakčalohkanbádji nohká.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22.12.19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23.12.1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24.12.1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tabs>
                <w:tab w:val="center" w:pos="654"/>
              </w:tabs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  <w:r w:rsidRPr="003C5E03">
              <w:rPr>
                <w:rFonts w:ascii="Tw Cen MT" w:eastAsia="Times New Roman" w:hAnsi="Tw Cen MT" w:cs="Times New Roman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25.12.19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0906D0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26.12.1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6C5587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27.12.1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29.12.1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4830" w:rsidRPr="006C5587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color w:val="00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  <w:r w:rsidRPr="006C5587">
              <w:rPr>
                <w:rFonts w:ascii="Tw Cen MT" w:eastAsia="Times New Roman" w:hAnsi="Tw Cen MT" w:cs="Times New Roman"/>
                <w:b/>
                <w:color w:val="000000"/>
                <w:lang w:val="se-N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>30.12.19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F100CD" w:rsidRPr="003C5E03" w:rsidTr="00F100CD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proofErr w:type="spellStart"/>
            <w:proofErr w:type="gramStart"/>
            <w:r w:rsidRPr="003C5E03">
              <w:rPr>
                <w:rFonts w:ascii="Tw Cen MT" w:eastAsia="Times New Roman" w:hAnsi="Tw Cen MT" w:cs="Times New Roman"/>
              </w:rPr>
              <w:t>diimmut</w:t>
            </w:r>
            <w:proofErr w:type="spellEnd"/>
            <w:proofErr w:type="gramEnd"/>
            <w:r w:rsidRPr="003C5E03">
              <w:rPr>
                <w:rFonts w:ascii="Tw Cen MT" w:eastAsia="Times New Roman" w:hAnsi="Tw Cen MT" w:cs="Times New Roman"/>
              </w:rPr>
              <w:t xml:space="preserve"> </w:t>
            </w:r>
            <w:proofErr w:type="spellStart"/>
            <w:r w:rsidRPr="003C5E03">
              <w:rPr>
                <w:rFonts w:ascii="Tw Cen MT" w:eastAsia="Times New Roman" w:hAnsi="Tw Cen MT" w:cs="Times New Roman"/>
              </w:rPr>
              <w:t>oktiibuot</w:t>
            </w:r>
            <w:proofErr w:type="spellEnd"/>
            <w:r w:rsidRPr="003C5E03">
              <w:rPr>
                <w:rFonts w:ascii="Tw Cen MT" w:eastAsia="Times New Roman" w:hAnsi="Tw Cen MT" w:cs="Times New Roman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</w:tr>
      <w:tr w:rsidR="00724830" w:rsidRPr="003C5E03" w:rsidTr="00F100C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</w:rPr>
              <w:t>Rievdaduvvon</w:t>
            </w:r>
            <w:proofErr w:type="spellEnd"/>
            <w:r w:rsidRPr="003C5E03">
              <w:rPr>
                <w:rFonts w:ascii="Tw Cen MT" w:eastAsia="Times New Roman" w:hAnsi="Tw Cen MT" w:cs="Times New Roman"/>
              </w:rPr>
              <w:t>: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100CD" w:rsidRPr="003C5E03" w:rsidTr="00F100C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0" w:rsidRPr="003C5E03" w:rsidRDefault="00724830" w:rsidP="003646E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</w:tbl>
    <w:p w:rsidR="00865931" w:rsidRDefault="00865931"/>
    <w:sectPr w:rsidR="00865931" w:rsidSect="00364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428"/>
    <w:multiLevelType w:val="hybridMultilevel"/>
    <w:tmpl w:val="1D883858"/>
    <w:lvl w:ilvl="0" w:tplc="5DDAF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30"/>
    <w:rsid w:val="000906D0"/>
    <w:rsid w:val="002729B8"/>
    <w:rsid w:val="002A0A6A"/>
    <w:rsid w:val="003646E5"/>
    <w:rsid w:val="003C5E03"/>
    <w:rsid w:val="006C5587"/>
    <w:rsid w:val="00724830"/>
    <w:rsid w:val="00865931"/>
    <w:rsid w:val="00894260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05AE-DE51-48CC-8B79-85C20D2C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30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830"/>
    <w:pPr>
      <w:ind w:left="720"/>
      <w:contextualSpacing/>
    </w:pPr>
    <w:rPr>
      <w:lang w:eastAsia="en-US"/>
    </w:rPr>
  </w:style>
  <w:style w:type="paragraph" w:customStyle="1" w:styleId="Normal1">
    <w:name w:val="Normal1"/>
    <w:basedOn w:val="Normal"/>
    <w:rsid w:val="007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973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Idivuoma, Inga Elise Påve</dc:creator>
  <cp:keywords/>
  <dc:description/>
  <cp:lastModifiedBy>Idivuoma, Inga Elise Påve</cp:lastModifiedBy>
  <cp:revision>3</cp:revision>
  <dcterms:created xsi:type="dcterms:W3CDTF">2019-04-04T12:41:00Z</dcterms:created>
  <dcterms:modified xsi:type="dcterms:W3CDTF">2019-04-11T12:19:00Z</dcterms:modified>
</cp:coreProperties>
</file>